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5B" w:rsidRPr="00366AAC" w:rsidRDefault="007C135B" w:rsidP="007C13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366AAC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CURRICULUM VITAE</w:t>
      </w:r>
    </w:p>
    <w:p w:rsidR="007C135B" w:rsidRPr="00366AAC" w:rsidRDefault="007C135B" w:rsidP="007C13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HEIKKI VARJA</w:t>
      </w:r>
    </w:p>
    <w:p w:rsidR="007C135B" w:rsidRPr="00366AAC" w:rsidRDefault="007C135B" w:rsidP="007C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Syntynyt 27.7.1918, Jyväskylä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Kuollut 26.07.86</w:t>
      </w:r>
      <w:proofErr w:type="gramEnd"/>
    </w:p>
    <w:p w:rsidR="007C135B" w:rsidRPr="00366AAC" w:rsidRDefault="007C135B" w:rsidP="007C13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366AAC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Ammatti ja jäsenyydet</w:t>
      </w:r>
    </w:p>
    <w:p w:rsidR="007C135B" w:rsidRPr="00366AAC" w:rsidRDefault="007C135B" w:rsidP="007C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Kuvanveistäjä</w:t>
      </w:r>
    </w:p>
    <w:p w:rsidR="007C135B" w:rsidRPr="00366AAC" w:rsidRDefault="007C135B" w:rsidP="007C13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366AAC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Taidekoulutus</w:t>
      </w:r>
    </w:p>
    <w:p w:rsidR="007C135B" w:rsidRPr="00366AAC" w:rsidRDefault="007C135B" w:rsidP="007C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professori., Suomen Taideakatemian koulu </w:t>
      </w:r>
      <w:proofErr w:type="gram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1940-41</w:t>
      </w:r>
      <w:proofErr w:type="gram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, 1944-45, Wäinö Aaltosen johd. 1947-52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Kungl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Akademien för de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Fria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Konsterna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Tukholma </w:t>
      </w:r>
      <w:proofErr w:type="gram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1945-46</w:t>
      </w:r>
      <w:proofErr w:type="gram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</w:p>
    <w:p w:rsidR="007C135B" w:rsidRPr="00366AAC" w:rsidRDefault="007C135B" w:rsidP="007C13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366AAC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Luottamustoimet</w:t>
      </w:r>
    </w:p>
    <w:p w:rsidR="007C135B" w:rsidRPr="00366AAC" w:rsidRDefault="007C135B" w:rsidP="007C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Tampereen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kaup:n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kuvaamatait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toimik:n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jäs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. 1960-62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Valt:n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kuvat.lautak:n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jäs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. 1965-67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Valt:n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kuvat.toimik:n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jäs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gram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1968-70</w:t>
      </w:r>
      <w:proofErr w:type="gram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</w:p>
    <w:p w:rsidR="007C135B" w:rsidRPr="00366AAC" w:rsidRDefault="007C135B" w:rsidP="007C13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366AAC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TAITEELLINEN TYÖ</w:t>
      </w:r>
    </w:p>
    <w:p w:rsidR="007C135B" w:rsidRPr="00366AAC" w:rsidRDefault="007C135B" w:rsidP="007C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Taiteilijan debyytti oli Helsinki 1943.</w:t>
      </w:r>
    </w:p>
    <w:p w:rsidR="007C135B" w:rsidRPr="00366AAC" w:rsidRDefault="007C135B" w:rsidP="007C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Suomen Taiteilijain näyttely 1947, 1952, 1955, 1958, 1963, 1967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Taideakatemian 3-v. näyttely 1956, 1968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Nuorten näyttely 1949, 1951, 1952, 1955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Suomen Kuvanveistäjäliiton näyttely 1970, 1975, 1980, 1984 </w:t>
      </w:r>
    </w:p>
    <w:p w:rsidR="007C135B" w:rsidRPr="00366AAC" w:rsidRDefault="007C135B" w:rsidP="007C13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366AAC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KANSAINVÄLISET NÄYTTELYT JA ESITYKSET</w:t>
      </w:r>
    </w:p>
    <w:p w:rsidR="007C135B" w:rsidRPr="00366AAC" w:rsidRDefault="007C135B" w:rsidP="007C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Moskova ja Leningrad, Neuvostoliitto 1953-54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Bergen ja Oslo, Norja 1953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Rooma, Italia 1955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Neuvostoliitto ja Kiina 1958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Italia 1961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Louisiana, USA 1961 -62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Hampuri, Saksan Liittotasavalta 1964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mitalitait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.: Varsova ja Wroclaw, Puola 1970, Wien, Itävalta 1976, USA 1976, Tukholma 1976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Praha, Bratislava, Tshekkoslovakia 1976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Hampuri, Saksan Liittotasavalta 1979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Pécs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Unkari,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Opole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Puola,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Subotica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, Jugoslavia, Praha ja Bratislava, Tshekkoslovakia 1979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Moskova, Neuvostoliitto 1981.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Pohjoismaisen Taideliiton näyttelyt: Hki 1950, 1963, Göteborg, Lund, Ruotsi 1957, Tukholma 1967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Fidem-mitalitaiteen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näyttelyt Krakova, Puola 1975, Budapest, Unkari 1977, Lissabon, Portugali 1979, Firenze, Italia 1983, Tukholma, Ruotsi 1985. </w:t>
      </w:r>
    </w:p>
    <w:p w:rsidR="007C135B" w:rsidRPr="00366AAC" w:rsidRDefault="007C135B" w:rsidP="007C13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366AAC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TILAUSTYÖT JA JULKINEN TAIDE </w:t>
      </w:r>
    </w:p>
    <w:p w:rsidR="007C135B" w:rsidRPr="00366AAC" w:rsidRDefault="007C135B" w:rsidP="007C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Vihdin, 1952, Joutsan, 1956, Lieksan, 1959, Anttolan, 1969 ja Mikkelin 1962 sankaripatsaat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J. L. Runebergin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muistorel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., 1954, Ruovesi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kastemalja, 1958, Mäntsälän kirkko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lastRenderedPageBreak/>
        <w:t>"Meidän neropatit", 1959, reliefi, Tammelan kansakoulu, Tampere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Saarijärven Paavon patsas, 1961, Saarijärvi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Ehnroosin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koulun muistomerkki, 1963, Mäntsälä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"Saukot", 1964,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suihkukaivoveist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., Tre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Johannes Linnankosken muistomerkki, 1965, Askola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Karjalaan jään. muistomerkki, 1965, Mäntsälä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Kiveriön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lastentarhan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seinärel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., Lahti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Valtakunnallinen viestimuistomerkki, 1968, Riihimäki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alttarikrusifiksi, 1968, Mikael Agricolan kirkko, Hki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Porvoon yhteislyseon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seinärel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., 1970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Koulupuiston veistos, 1972, Kuopio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krusifiksi, 1955, Mäntsälän seurakuntakoti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kenr. Rudolf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Waldénin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muistomerkki, 1973, Valkeakoski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Koulukeskuksen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rel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., 1975, Mäntsälä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seinärel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., 1976, Lahden seudun osuuspankki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suihkuallasveist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1977,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Ohkolan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sairaala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Rautatiemuistomerkki, 1979, Seinäjoki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"Rannalla", 1979,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suihkuallasveist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., Mäntsälän terveyskeskus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alttarirel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1980, Mäntsälän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srk-kesk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"Uutinen",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veist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. 1981, Aamulehti, Tre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"Ylösnousemus", 1981, Keravan siunauskappeli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krusifiksi, 1981, Keravan siunauskappeli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Nälkävuosien </w:t>
      </w:r>
      <w:proofErr w:type="gram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1866-68</w:t>
      </w:r>
      <w:proofErr w:type="gram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muistom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., 1984, Mäntsälä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Mäntsälän 400-v.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muistom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. 1985, Levon sankaripatsas, 1985, Lahti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hautamuistomerkkejä: Heikki Asunta, 1960, Ruovesi, Lauri Viita, 1966, Tre, Eino Salmelainen, 1975, Ikaalinen ja Eino ja Jalo Kalima, 1976, Askola, Viljo Harja, 1981, Mäntsälä, Simo Aro, 1982, Tre,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Ture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Junttu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, 1982, Hietaniemi, Hki.</w:t>
      </w:r>
    </w:p>
    <w:p w:rsidR="007C135B" w:rsidRPr="00366AAC" w:rsidRDefault="007C135B" w:rsidP="007C13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366AAC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PALKINNOT, KUNNIAMERKIT JA ARVONIMET </w:t>
      </w:r>
    </w:p>
    <w:p w:rsidR="007C135B" w:rsidRPr="00366AAC" w:rsidRDefault="007C135B" w:rsidP="007C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Suomen Taideyhdistyksen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dukaattipalk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. 1950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I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Vihdin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sankaripatsaskilp:ssa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1950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IV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valt:n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taidekilp:ssa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1949, III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1950, II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1951, III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. 1964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II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Hietaniemen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sankaripatsaskilp:ssa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1951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II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Kokkolan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sankaripatsaskilp:ssa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1950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III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Hannes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Gebhardin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muistomerkkikilp:ssa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1949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lun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Joensuun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sankaripatsaskilp:ssa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1951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I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Saarijärven Paavon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patsaskilp:ssa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1954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lun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Oulun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kaup:n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muistomerkkikilp:ssa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1956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I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Mikkelin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sankaripatsaskilp:ssa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1957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I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Tampereen Tammelan koulun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veistoskilp:ssa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1958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I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Lahden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kaup:n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plakettikilp:ssa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1958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I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Lieksan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sankaripatsaskilp:ssa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1958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II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Suomen Kuvanveistäjäliiton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mitalikilp:ssa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1959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lun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Yrjö Jylhän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muistomerkkikilp:ssa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1960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lun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Suomen Pankin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veistoskilp:ssa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1961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I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Johannes Linnankosken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muistomerkkikilp:ssa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1964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I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Lahden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kaup:n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mitalikilp:ssa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1965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I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Kiveriön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lastentarhan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seinäreliefikilp:ssa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1965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lun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Kauhajoen Työn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muistomerkkikilp:ssa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1966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I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Kuopion Koulupuiston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veistoskilp:ssa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1968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II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Voionmaan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muistomerkkikilp:ssa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, Jyväskylä 1968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lun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Maiju Lassilan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muistomerkkikilp:ssa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1968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II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Tampereen Kalevalan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muistomerkkikilp:ssa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1968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I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Savonlinnan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kaup:n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mitalikilp:ssa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1974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II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Suomen Mitalitaiteen Killan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mitalikilp:ssa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1975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I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Seinäjoen Rautatien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muistomerkkikilp:ssa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1975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Uudenmaan läänin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taidepalk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. 1972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III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Kalevalan 150-v.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mitalikilp:ssa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1984.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NVL:n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kultamerkki 1957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lastRenderedPageBreak/>
        <w:t>Pro Finlandia 1963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Suomen </w:t>
      </w:r>
      <w:proofErr w:type="spell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Mitalitait</w:t>
      </w:r>
      <w:proofErr w:type="spellEnd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gramStart"/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t>Killan ansiomitali 1980.</w:t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366A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Professorin arvonimi 1983.</w:t>
      </w:r>
      <w:proofErr w:type="gramEnd"/>
    </w:p>
    <w:p w:rsidR="004837A3" w:rsidRPr="00366AAC" w:rsidRDefault="00366AAC">
      <w:pPr>
        <w:rPr>
          <w:sz w:val="20"/>
          <w:szCs w:val="20"/>
        </w:rPr>
      </w:pPr>
    </w:p>
    <w:sectPr w:rsidR="004837A3" w:rsidRPr="00366AAC" w:rsidSect="00597EE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C135B"/>
    <w:rsid w:val="000F74B6"/>
    <w:rsid w:val="00366AAC"/>
    <w:rsid w:val="00597EE0"/>
    <w:rsid w:val="00701CE3"/>
    <w:rsid w:val="007C135B"/>
    <w:rsid w:val="00C8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97EE0"/>
  </w:style>
  <w:style w:type="paragraph" w:styleId="Otsikko2">
    <w:name w:val="heading 2"/>
    <w:basedOn w:val="Normaali"/>
    <w:link w:val="Otsikko2Char"/>
    <w:uiPriority w:val="9"/>
    <w:qFormat/>
    <w:rsid w:val="007C13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7C135B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ttblock">
    <w:name w:val="tt_block"/>
    <w:basedOn w:val="Kappaleenoletusfontti"/>
    <w:rsid w:val="007C135B"/>
  </w:style>
  <w:style w:type="character" w:customStyle="1" w:styleId="valiotsikko">
    <w:name w:val="valiotsikko"/>
    <w:basedOn w:val="Kappaleenoletusfontti"/>
    <w:rsid w:val="007C135B"/>
  </w:style>
  <w:style w:type="paragraph" w:customStyle="1" w:styleId="leipateksti">
    <w:name w:val="leipateksti"/>
    <w:basedOn w:val="Normaali"/>
    <w:rsid w:val="007C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7C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eipis">
    <w:name w:val="leipis"/>
    <w:basedOn w:val="Normaali"/>
    <w:rsid w:val="007C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4050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Räikkönen</dc:creator>
  <cp:lastModifiedBy>Alexandra Räikkönen</cp:lastModifiedBy>
  <cp:revision>2</cp:revision>
  <dcterms:created xsi:type="dcterms:W3CDTF">2011-05-05T11:54:00Z</dcterms:created>
  <dcterms:modified xsi:type="dcterms:W3CDTF">2011-05-10T07:29:00Z</dcterms:modified>
</cp:coreProperties>
</file>